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8" w:rsidRPr="004D234A" w:rsidRDefault="00F13748" w:rsidP="00F13748"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黑体" w:hAnsi="黑体"/>
          <w:snapToGrid w:val="0"/>
          <w:kern w:val="0"/>
          <w:sz w:val="32"/>
          <w:szCs w:val="32"/>
        </w:rPr>
      </w:pPr>
      <w:r w:rsidRPr="004D234A">
        <w:rPr>
          <w:rFonts w:eastAsia="黑体" w:hAnsi="黑体"/>
          <w:snapToGrid w:val="0"/>
          <w:kern w:val="0"/>
          <w:sz w:val="32"/>
          <w:szCs w:val="32"/>
        </w:rPr>
        <w:t>附件</w:t>
      </w:r>
      <w:r w:rsidRPr="004D234A">
        <w:rPr>
          <w:rFonts w:eastAsia="黑体" w:hAnsi="黑体" w:hint="eastAsia"/>
          <w:snapToGrid w:val="0"/>
          <w:kern w:val="0"/>
          <w:sz w:val="32"/>
          <w:szCs w:val="32"/>
        </w:rPr>
        <w:t>6</w:t>
      </w:r>
    </w:p>
    <w:p w:rsidR="00F13748" w:rsidRPr="00AE73C7" w:rsidRDefault="00F13748" w:rsidP="00F13748">
      <w:pPr>
        <w:spacing w:line="560" w:lineRule="exact"/>
        <w:contextualSpacing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F13748" w:rsidRPr="004D234A" w:rsidRDefault="00F13748" w:rsidP="00F13748">
      <w:pPr>
        <w:spacing w:line="560" w:lineRule="exact"/>
        <w:contextualSpacing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4D234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科教城、区科技局受理联系人清单</w:t>
      </w:r>
    </w:p>
    <w:p w:rsidR="00F13748" w:rsidRPr="004D234A" w:rsidRDefault="00F13748" w:rsidP="00F13748">
      <w:pPr>
        <w:spacing w:line="560" w:lineRule="exact"/>
        <w:contextualSpacing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W w:w="9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521"/>
        <w:gridCol w:w="1598"/>
        <w:gridCol w:w="3434"/>
      </w:tblGrid>
      <w:tr w:rsidR="00F13748" w:rsidRPr="004D234A" w:rsidTr="00BE0E70">
        <w:trPr>
          <w:trHeight w:val="454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E73C7">
              <w:rPr>
                <w:rFonts w:ascii="黑体" w:eastAsia="黑体" w:hAnsi="黑体"/>
                <w:szCs w:val="21"/>
              </w:rPr>
              <w:t>单  位</w:t>
            </w:r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E73C7">
              <w:rPr>
                <w:rFonts w:ascii="黑体" w:eastAsia="黑体" w:hAnsi="黑体"/>
                <w:szCs w:val="21"/>
              </w:rPr>
              <w:t>联系人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E73C7">
              <w:rPr>
                <w:rFonts w:ascii="黑体" w:eastAsia="黑体" w:hAnsi="黑体"/>
                <w:szCs w:val="21"/>
              </w:rPr>
              <w:t>电  话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E73C7">
              <w:rPr>
                <w:rFonts w:ascii="黑体" w:eastAsia="黑体" w:hAnsi="黑体"/>
                <w:szCs w:val="21"/>
              </w:rPr>
              <w:t>办公地址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AE73C7">
              <w:rPr>
                <w:szCs w:val="21"/>
              </w:rPr>
              <w:t>科教城</w:t>
            </w:r>
            <w:proofErr w:type="gramEnd"/>
            <w:r w:rsidRPr="00AE73C7">
              <w:rPr>
                <w:szCs w:val="21"/>
              </w:rPr>
              <w:t>管委会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科技创新处</w:t>
            </w:r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汤静安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86339228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武进区常武中路</w:t>
            </w:r>
            <w:r w:rsidRPr="00AE73C7">
              <w:rPr>
                <w:szCs w:val="21"/>
              </w:rPr>
              <w:t>18</w:t>
            </w:r>
            <w:r w:rsidRPr="00AE73C7">
              <w:rPr>
                <w:szCs w:val="21"/>
              </w:rPr>
              <w:t>号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科教会堂</w:t>
            </w:r>
            <w:r w:rsidRPr="00AE73C7">
              <w:rPr>
                <w:szCs w:val="21"/>
              </w:rPr>
              <w:t>A</w:t>
            </w:r>
            <w:r w:rsidRPr="00AE73C7">
              <w:rPr>
                <w:szCs w:val="21"/>
              </w:rPr>
              <w:t>座</w:t>
            </w:r>
            <w:r w:rsidRPr="00AE73C7">
              <w:rPr>
                <w:szCs w:val="21"/>
              </w:rPr>
              <w:t>1202</w:t>
            </w:r>
            <w:r w:rsidRPr="00AE73C7">
              <w:rPr>
                <w:szCs w:val="21"/>
              </w:rPr>
              <w:t>办公室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金坛区科技局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AE73C7">
              <w:rPr>
                <w:szCs w:val="21"/>
              </w:rPr>
              <w:t>科服科</w:t>
            </w:r>
            <w:proofErr w:type="gramEnd"/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AE73C7">
              <w:rPr>
                <w:szCs w:val="21"/>
              </w:rPr>
              <w:t>邹</w:t>
            </w:r>
            <w:proofErr w:type="gramEnd"/>
            <w:r w:rsidRPr="00AE73C7">
              <w:rPr>
                <w:szCs w:val="21"/>
              </w:rPr>
              <w:t xml:space="preserve">  </w:t>
            </w:r>
            <w:r w:rsidRPr="00AE73C7">
              <w:rPr>
                <w:szCs w:val="21"/>
              </w:rPr>
              <w:t>勇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82881535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金坛区清风一号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市民中心</w:t>
            </w:r>
            <w:r w:rsidRPr="00AE73C7">
              <w:rPr>
                <w:szCs w:val="21"/>
              </w:rPr>
              <w:t>A</w:t>
            </w:r>
            <w:r w:rsidRPr="00AE73C7">
              <w:rPr>
                <w:szCs w:val="21"/>
              </w:rPr>
              <w:t>座</w:t>
            </w:r>
            <w:r w:rsidRPr="00AE73C7">
              <w:rPr>
                <w:szCs w:val="21"/>
              </w:rPr>
              <w:t>620</w:t>
            </w:r>
            <w:r w:rsidRPr="00AE73C7">
              <w:rPr>
                <w:szCs w:val="21"/>
              </w:rPr>
              <w:t>室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AE73C7">
              <w:rPr>
                <w:szCs w:val="21"/>
              </w:rPr>
              <w:t>武进区科创</w:t>
            </w:r>
            <w:r w:rsidRPr="00AE73C7">
              <w:rPr>
                <w:rFonts w:hint="eastAsia"/>
                <w:szCs w:val="21"/>
              </w:rPr>
              <w:t>服务</w:t>
            </w:r>
            <w:r w:rsidRPr="00AE73C7">
              <w:rPr>
                <w:szCs w:val="21"/>
              </w:rPr>
              <w:t>中心</w:t>
            </w:r>
            <w:proofErr w:type="gramEnd"/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周</w:t>
            </w:r>
            <w:r w:rsidRPr="00AE73C7">
              <w:rPr>
                <w:szCs w:val="21"/>
              </w:rPr>
              <w:t xml:space="preserve">  </w:t>
            </w:r>
            <w:r w:rsidRPr="00AE73C7">
              <w:rPr>
                <w:szCs w:val="21"/>
              </w:rPr>
              <w:t>泽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81168103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AE73C7">
              <w:rPr>
                <w:szCs w:val="21"/>
              </w:rPr>
              <w:t>武进区延政中</w:t>
            </w:r>
            <w:proofErr w:type="gramEnd"/>
            <w:r w:rsidRPr="00AE73C7">
              <w:rPr>
                <w:szCs w:val="21"/>
              </w:rPr>
              <w:t>大道</w:t>
            </w:r>
            <w:r w:rsidRPr="00AE73C7">
              <w:rPr>
                <w:szCs w:val="21"/>
              </w:rPr>
              <w:t>28</w:t>
            </w:r>
            <w:r w:rsidRPr="00AE73C7">
              <w:rPr>
                <w:szCs w:val="21"/>
              </w:rPr>
              <w:t>号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5</w:t>
            </w:r>
            <w:r w:rsidRPr="00AE73C7">
              <w:rPr>
                <w:szCs w:val="21"/>
              </w:rPr>
              <w:t>号楼</w:t>
            </w:r>
            <w:r w:rsidRPr="00AE73C7">
              <w:rPr>
                <w:szCs w:val="21"/>
              </w:rPr>
              <w:t>445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武进国家高新技术产业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开发区科技局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科技服务科</w:t>
            </w:r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贾晓东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86220311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武进区海湖路特</w:t>
            </w:r>
            <w:r w:rsidRPr="00AE73C7">
              <w:rPr>
                <w:szCs w:val="21"/>
              </w:rPr>
              <w:t>1</w:t>
            </w:r>
            <w:r w:rsidRPr="00AE73C7">
              <w:rPr>
                <w:szCs w:val="21"/>
              </w:rPr>
              <w:t>号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武高新科技局</w:t>
            </w:r>
            <w:r w:rsidRPr="00AE73C7">
              <w:rPr>
                <w:szCs w:val="21"/>
              </w:rPr>
              <w:t>3420</w:t>
            </w:r>
            <w:r w:rsidRPr="00AE73C7">
              <w:rPr>
                <w:szCs w:val="21"/>
              </w:rPr>
              <w:t>室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新北区科技局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科技合作发展处</w:t>
            </w:r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孙整</w:t>
            </w:r>
            <w:proofErr w:type="gramStart"/>
            <w:r w:rsidRPr="00AE73C7">
              <w:rPr>
                <w:szCs w:val="21"/>
              </w:rPr>
              <w:t>瑛</w:t>
            </w:r>
            <w:proofErr w:type="gramEnd"/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85857059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新北区云河路</w:t>
            </w:r>
            <w:r w:rsidRPr="00AE73C7">
              <w:rPr>
                <w:szCs w:val="21"/>
              </w:rPr>
              <w:t>69</w:t>
            </w:r>
            <w:r w:rsidRPr="00AE73C7">
              <w:rPr>
                <w:szCs w:val="21"/>
              </w:rPr>
              <w:t>号</w:t>
            </w:r>
            <w:r w:rsidRPr="00AE73C7">
              <w:rPr>
                <w:szCs w:val="21"/>
              </w:rPr>
              <w:t>18</w:t>
            </w:r>
            <w:r w:rsidRPr="00AE73C7">
              <w:rPr>
                <w:szCs w:val="21"/>
              </w:rPr>
              <w:t>楼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常州经开区科技金融局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高新技术产业科</w:t>
            </w:r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许健宏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89863024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常州经开区东方东路</w:t>
            </w:r>
            <w:r w:rsidRPr="00AE73C7">
              <w:rPr>
                <w:szCs w:val="21"/>
              </w:rPr>
              <w:t>168</w:t>
            </w:r>
            <w:r w:rsidRPr="00AE73C7">
              <w:rPr>
                <w:szCs w:val="21"/>
              </w:rPr>
              <w:t>号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5024</w:t>
            </w:r>
            <w:r w:rsidRPr="00AE73C7">
              <w:rPr>
                <w:szCs w:val="21"/>
              </w:rPr>
              <w:t>办公室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天宁区科技局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高新技术科</w:t>
            </w:r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rFonts w:hint="eastAsia"/>
                <w:szCs w:val="21"/>
              </w:rPr>
              <w:t>王</w:t>
            </w:r>
            <w:r w:rsidRPr="00AE73C7">
              <w:rPr>
                <w:rFonts w:hint="eastAsia"/>
                <w:szCs w:val="21"/>
              </w:rPr>
              <w:t xml:space="preserve">  </w:t>
            </w:r>
            <w:r w:rsidRPr="00AE73C7">
              <w:rPr>
                <w:rFonts w:hint="eastAsia"/>
                <w:szCs w:val="21"/>
              </w:rPr>
              <w:t>晶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68660680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天宁区竹林北路</w:t>
            </w:r>
            <w:r w:rsidRPr="00AE73C7">
              <w:rPr>
                <w:szCs w:val="21"/>
              </w:rPr>
              <w:t>256</w:t>
            </w:r>
            <w:r w:rsidRPr="00AE73C7">
              <w:rPr>
                <w:szCs w:val="21"/>
              </w:rPr>
              <w:t>号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天</w:t>
            </w:r>
            <w:proofErr w:type="gramStart"/>
            <w:r w:rsidRPr="00AE73C7">
              <w:rPr>
                <w:szCs w:val="21"/>
              </w:rPr>
              <w:t>宁科技</w:t>
            </w:r>
            <w:proofErr w:type="gramEnd"/>
            <w:r w:rsidRPr="00AE73C7">
              <w:rPr>
                <w:szCs w:val="21"/>
              </w:rPr>
              <w:t>促进中心</w:t>
            </w:r>
            <w:r w:rsidRPr="00AE73C7">
              <w:rPr>
                <w:szCs w:val="21"/>
              </w:rPr>
              <w:t>1027</w:t>
            </w:r>
          </w:p>
        </w:tc>
      </w:tr>
      <w:tr w:rsidR="00F13748" w:rsidRPr="004D234A" w:rsidTr="00BE0E70">
        <w:trPr>
          <w:trHeight w:val="850"/>
          <w:jc w:val="center"/>
        </w:trPr>
        <w:tc>
          <w:tcPr>
            <w:tcW w:w="2529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钟楼区科技局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综合科</w:t>
            </w:r>
          </w:p>
        </w:tc>
        <w:tc>
          <w:tcPr>
            <w:tcW w:w="1521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李</w:t>
            </w:r>
            <w:r w:rsidRPr="00AE73C7">
              <w:rPr>
                <w:szCs w:val="21"/>
              </w:rPr>
              <w:t xml:space="preserve">  </w:t>
            </w:r>
            <w:r w:rsidRPr="00AE73C7">
              <w:rPr>
                <w:szCs w:val="21"/>
              </w:rPr>
              <w:t>萍</w:t>
            </w:r>
          </w:p>
        </w:tc>
        <w:tc>
          <w:tcPr>
            <w:tcW w:w="1598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88890747</w:t>
            </w:r>
          </w:p>
        </w:tc>
        <w:tc>
          <w:tcPr>
            <w:tcW w:w="3434" w:type="dxa"/>
            <w:vAlign w:val="center"/>
          </w:tcPr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 w:rsidRPr="00AE73C7">
              <w:rPr>
                <w:szCs w:val="21"/>
              </w:rPr>
              <w:t>钟楼区星港</w:t>
            </w:r>
            <w:proofErr w:type="gramEnd"/>
            <w:r w:rsidRPr="00AE73C7">
              <w:rPr>
                <w:szCs w:val="21"/>
              </w:rPr>
              <w:t>路</w:t>
            </w:r>
            <w:r w:rsidRPr="00AE73C7">
              <w:rPr>
                <w:szCs w:val="21"/>
              </w:rPr>
              <w:t>88</w:t>
            </w:r>
            <w:r w:rsidRPr="00AE73C7">
              <w:rPr>
                <w:szCs w:val="21"/>
              </w:rPr>
              <w:t>号</w:t>
            </w:r>
          </w:p>
          <w:p w:rsidR="00F13748" w:rsidRPr="00AE73C7" w:rsidRDefault="00F13748" w:rsidP="00BE0E70">
            <w:pPr>
              <w:spacing w:line="300" w:lineRule="exact"/>
              <w:jc w:val="center"/>
              <w:rPr>
                <w:szCs w:val="21"/>
              </w:rPr>
            </w:pPr>
            <w:r w:rsidRPr="00AE73C7">
              <w:rPr>
                <w:szCs w:val="21"/>
              </w:rPr>
              <w:t>钟楼区人民政府</w:t>
            </w:r>
            <w:r w:rsidRPr="00AE73C7">
              <w:rPr>
                <w:szCs w:val="21"/>
              </w:rPr>
              <w:t>747</w:t>
            </w:r>
            <w:r w:rsidRPr="00AE73C7">
              <w:rPr>
                <w:szCs w:val="21"/>
              </w:rPr>
              <w:t>办公室</w:t>
            </w:r>
          </w:p>
        </w:tc>
      </w:tr>
    </w:tbl>
    <w:p w:rsidR="00F13748" w:rsidRPr="004D234A" w:rsidRDefault="00F13748" w:rsidP="00F13748">
      <w:pPr>
        <w:widowControl/>
        <w:jc w:val="left"/>
        <w:rPr>
          <w:rFonts w:ascii="方正大标宋简体" w:eastAsia="方正大标宋简体" w:hAnsi="华文中宋"/>
          <w:spacing w:val="-16"/>
          <w:sz w:val="44"/>
          <w:szCs w:val="44"/>
        </w:rPr>
      </w:pPr>
    </w:p>
    <w:p w:rsidR="00C61E61" w:rsidRPr="00F13748" w:rsidRDefault="00C61E61" w:rsidP="00F13748">
      <w:pPr>
        <w:widowControl/>
        <w:jc w:val="left"/>
        <w:rPr>
          <w:rFonts w:ascii="方正大标宋简体" w:eastAsia="方正大标宋简体" w:hAnsi="华文中宋"/>
          <w:spacing w:val="-16"/>
          <w:sz w:val="44"/>
          <w:szCs w:val="44"/>
        </w:rPr>
      </w:pPr>
      <w:bookmarkStart w:id="0" w:name="_GoBack"/>
      <w:bookmarkEnd w:id="0"/>
    </w:p>
    <w:sectPr w:rsidR="00C61E61" w:rsidRPr="00F1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AB" w:rsidRDefault="00336FAB" w:rsidP="00F13748">
      <w:r>
        <w:separator/>
      </w:r>
    </w:p>
  </w:endnote>
  <w:endnote w:type="continuationSeparator" w:id="0">
    <w:p w:rsidR="00336FAB" w:rsidRDefault="00336FAB" w:rsidP="00F1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AB" w:rsidRDefault="00336FAB" w:rsidP="00F13748">
      <w:r>
        <w:separator/>
      </w:r>
    </w:p>
  </w:footnote>
  <w:footnote w:type="continuationSeparator" w:id="0">
    <w:p w:rsidR="00336FAB" w:rsidRDefault="00336FAB" w:rsidP="00F1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6"/>
    <w:rsid w:val="00336FAB"/>
    <w:rsid w:val="00A34456"/>
    <w:rsid w:val="00C61E61"/>
    <w:rsid w:val="00F1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2024-05-22T06:28:00Z</dcterms:created>
  <dcterms:modified xsi:type="dcterms:W3CDTF">2024-05-22T06:28:00Z</dcterms:modified>
</cp:coreProperties>
</file>