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E8" w:rsidRPr="005B1C51" w:rsidRDefault="00E42AE8" w:rsidP="00E42AE8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B1C51">
        <w:rPr>
          <w:rFonts w:ascii="Times New Roman" w:eastAsia="黑体" w:hAnsi="Times New Roman" w:cs="Times New Roman"/>
          <w:sz w:val="32"/>
          <w:szCs w:val="32"/>
        </w:rPr>
        <w:t>附件</w:t>
      </w:r>
      <w:r w:rsidRPr="005B1C51">
        <w:rPr>
          <w:rFonts w:ascii="Times New Roman" w:eastAsia="黑体" w:hAnsi="Times New Roman" w:cs="Times New Roman"/>
          <w:sz w:val="32"/>
          <w:szCs w:val="32"/>
        </w:rPr>
        <w:t>2</w:t>
      </w:r>
    </w:p>
    <w:p w:rsidR="00E42AE8" w:rsidRPr="005B1C51" w:rsidRDefault="00487EBD" w:rsidP="00E42AE8">
      <w:pPr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u w:val="single"/>
        </w:rPr>
        <w:t xml:space="preserve">     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市信息消费重点</w:t>
      </w:r>
      <w:r w:rsidR="008019CA">
        <w:rPr>
          <w:rFonts w:ascii="Times New Roman" w:eastAsia="方正小标宋简体" w:hAnsi="Times New Roman" w:cs="Times New Roman"/>
          <w:kern w:val="0"/>
          <w:sz w:val="44"/>
          <w:szCs w:val="44"/>
        </w:rPr>
        <w:t>领域创新产品（平台）推荐</w:t>
      </w:r>
      <w:r w:rsidR="00E42AE8" w:rsidRPr="005B1C51">
        <w:rPr>
          <w:rFonts w:ascii="Times New Roman" w:eastAsia="方正小标宋简体" w:hAnsi="Times New Roman" w:cs="Times New Roman"/>
          <w:kern w:val="0"/>
          <w:sz w:val="44"/>
          <w:szCs w:val="44"/>
        </w:rPr>
        <w:t>汇总表</w:t>
      </w:r>
    </w:p>
    <w:p w:rsidR="00E42AE8" w:rsidRPr="005B1C51" w:rsidRDefault="00E42AE8" w:rsidP="00E42AE8">
      <w:pPr>
        <w:spacing w:line="59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14039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1984"/>
        <w:gridCol w:w="1843"/>
        <w:gridCol w:w="1843"/>
        <w:gridCol w:w="3969"/>
        <w:gridCol w:w="1417"/>
        <w:gridCol w:w="1995"/>
      </w:tblGrid>
      <w:tr w:rsidR="00D20ADF" w:rsidRPr="005B1C51" w:rsidTr="00D20ADF">
        <w:trPr>
          <w:trHeight w:val="7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ADF" w:rsidRPr="005B1C51" w:rsidRDefault="00D20ADF" w:rsidP="00132682"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项目</w:t>
            </w: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项目</w:t>
            </w: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类型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ADF" w:rsidRPr="005B1C51" w:rsidRDefault="00D20ADF" w:rsidP="00132682"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项目</w:t>
            </w: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简介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</w:tr>
      <w:tr w:rsidR="00D20ADF" w:rsidRPr="005B1C51" w:rsidTr="00D20ADF">
        <w:trPr>
          <w:trHeight w:val="9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8E3E61" w:rsidRDefault="00D20ADF" w:rsidP="00B5377D">
            <w:pP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先进性、创新性、</w:t>
            </w:r>
            <w:r w:rsidR="00B5377D" w:rsidRPr="00B5377D">
              <w:rPr>
                <w:rFonts w:ascii="Times New Roman" w:eastAsia="宋体" w:hAnsi="Times New Roman" w:cs="Times New Roman" w:hint="eastAsia"/>
                <w:sz w:val="22"/>
              </w:rPr>
              <w:t>经济性、</w:t>
            </w:r>
            <w:r>
              <w:rPr>
                <w:rFonts w:ascii="Times New Roman" w:eastAsia="宋体" w:hAnsi="Times New Roman" w:cs="Times New Roman"/>
                <w:sz w:val="22"/>
              </w:rPr>
              <w:t>实用性、融合性等，</w:t>
            </w:r>
            <w:r w:rsidRPr="008E3E61">
              <w:rPr>
                <w:rFonts w:ascii="Times New Roman" w:eastAsia="宋体" w:hAnsi="Times New Roman" w:cs="Times New Roman"/>
                <w:sz w:val="22"/>
              </w:rPr>
              <w:t>体现</w:t>
            </w:r>
            <w:r w:rsidR="00B5377D" w:rsidRPr="00B5377D">
              <w:rPr>
                <w:rFonts w:ascii="Times New Roman" w:eastAsia="宋体" w:hAnsi="Times New Roman" w:cs="Times New Roman" w:hint="eastAsia"/>
                <w:sz w:val="22"/>
              </w:rPr>
              <w:t>产品（平台）</w:t>
            </w:r>
            <w:r w:rsidR="00B5377D">
              <w:rPr>
                <w:rFonts w:ascii="Times New Roman" w:eastAsia="宋体" w:hAnsi="Times New Roman" w:cs="Times New Roman" w:hint="eastAsia"/>
                <w:sz w:val="22"/>
              </w:rPr>
              <w:t>对</w:t>
            </w:r>
            <w:r w:rsidRPr="008E3E61">
              <w:rPr>
                <w:rFonts w:ascii="Times New Roman" w:eastAsia="宋体" w:hAnsi="Times New Roman" w:cs="Times New Roman"/>
                <w:sz w:val="22"/>
              </w:rPr>
              <w:t>新</w:t>
            </w:r>
            <w:r w:rsidR="00B5377D">
              <w:rPr>
                <w:rFonts w:ascii="Times New Roman" w:eastAsia="宋体" w:hAnsi="Times New Roman" w:cs="Times New Roman" w:hint="eastAsia"/>
                <w:sz w:val="22"/>
              </w:rPr>
              <w:t>一代</w:t>
            </w:r>
            <w:r w:rsidRPr="008E3E61">
              <w:rPr>
                <w:rFonts w:ascii="Times New Roman" w:eastAsia="宋体" w:hAnsi="Times New Roman" w:cs="Times New Roman" w:hint="eastAsia"/>
                <w:sz w:val="22"/>
              </w:rPr>
              <w:t>信息技术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的融合</w:t>
            </w:r>
            <w:r w:rsidRPr="008E3E61">
              <w:rPr>
                <w:rFonts w:ascii="Times New Roman" w:eastAsia="宋体" w:hAnsi="Times New Roman" w:cs="Times New Roman" w:hint="eastAsia"/>
                <w:sz w:val="22"/>
              </w:rPr>
              <w:t>应用，</w:t>
            </w:r>
            <w:r w:rsidRPr="008E3E61"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 w:rsidRPr="008E3E61">
              <w:rPr>
                <w:rFonts w:ascii="Times New Roman" w:eastAsia="宋体" w:hAnsi="Times New Roman" w:cs="Times New Roman"/>
                <w:sz w:val="22"/>
              </w:rPr>
              <w:t>50</w:t>
            </w:r>
            <w:r w:rsidR="00B5377D">
              <w:rPr>
                <w:rFonts w:ascii="Times New Roman" w:eastAsia="宋体" w:hAnsi="Times New Roman" w:cs="Times New Roman"/>
                <w:sz w:val="22"/>
              </w:rPr>
              <w:t>字以内。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1B7" w:rsidRPr="005B1C51" w:rsidTr="00D20ADF">
        <w:trPr>
          <w:trHeight w:val="98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1B7" w:rsidRPr="005B1C51" w:rsidTr="00D20ADF">
        <w:trPr>
          <w:trHeight w:val="98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1B7" w:rsidRPr="005B1C51" w:rsidRDefault="004141B7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0ADF" w:rsidRPr="005B1C51" w:rsidTr="00D20ADF">
        <w:trPr>
          <w:trHeight w:val="98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ADF" w:rsidRPr="005B1C51" w:rsidRDefault="00D20ADF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42AE8" w:rsidRPr="005B1C51" w:rsidRDefault="00E42AE8" w:rsidP="00E42AE8">
      <w:pPr>
        <w:spacing w:line="590" w:lineRule="exact"/>
        <w:rPr>
          <w:rFonts w:ascii="Times New Roman" w:hAnsi="Times New Roman" w:cs="Times New Roman"/>
        </w:rPr>
      </w:pPr>
    </w:p>
    <w:p w:rsidR="009D311F" w:rsidRDefault="009D311F"/>
    <w:sectPr w:rsidR="009D311F" w:rsidSect="005B1C51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BE" w:rsidRDefault="004412BE" w:rsidP="008E3E61">
      <w:r>
        <w:separator/>
      </w:r>
    </w:p>
  </w:endnote>
  <w:endnote w:type="continuationSeparator" w:id="0">
    <w:p w:rsidR="004412BE" w:rsidRDefault="004412BE" w:rsidP="008E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BE" w:rsidRDefault="004412BE" w:rsidP="008E3E61">
      <w:r>
        <w:separator/>
      </w:r>
    </w:p>
  </w:footnote>
  <w:footnote w:type="continuationSeparator" w:id="0">
    <w:p w:rsidR="004412BE" w:rsidRDefault="004412BE" w:rsidP="008E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E8"/>
    <w:rsid w:val="0012078A"/>
    <w:rsid w:val="001E68C6"/>
    <w:rsid w:val="004141B7"/>
    <w:rsid w:val="004412BE"/>
    <w:rsid w:val="00487EBD"/>
    <w:rsid w:val="0049642B"/>
    <w:rsid w:val="008019CA"/>
    <w:rsid w:val="008E3E61"/>
    <w:rsid w:val="009D311F"/>
    <w:rsid w:val="00B5377D"/>
    <w:rsid w:val="00D20ADF"/>
    <w:rsid w:val="00D512CB"/>
    <w:rsid w:val="00E42AE8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BB67A3-AA16-4A6B-A353-FA53B86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2022-02-28T07:02:00Z</dcterms:created>
  <dcterms:modified xsi:type="dcterms:W3CDTF">2022-02-28T07:02:00Z</dcterms:modified>
</cp:coreProperties>
</file>