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7" w:line="590" w:lineRule="exact"/>
        <w:rPr>
          <w:rFonts w:hint="default" w:ascii="方正楷体_GBK" w:hAnsi="方正楷体_GBK" w:eastAsia="方正楷体_GBK" w:cs="方正楷体_GBK"/>
          <w:b w:val="0"/>
          <w:bCs w:val="0"/>
          <w:spacing w:val="8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spacing w:val="8"/>
          <w:sz w:val="32"/>
          <w:szCs w:val="32"/>
        </w:rPr>
        <w:t>附件2</w:t>
      </w:r>
    </w:p>
    <w:p>
      <w:pPr>
        <w:spacing w:before="107" w:line="219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pacing w:val="28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28"/>
          <w:sz w:val="44"/>
          <w:szCs w:val="44"/>
        </w:rPr>
        <w:t>课程申报表</w:t>
      </w:r>
    </w:p>
    <w:p>
      <w:pPr>
        <w:spacing w:line="104" w:lineRule="exact"/>
        <w:rPr>
          <w:rFonts w:hint="default" w:ascii="Times New Roman" w:hAnsi="Times New Roman" w:cs="Times New Roman"/>
        </w:rPr>
      </w:pPr>
    </w:p>
    <w:tbl>
      <w:tblPr>
        <w:tblStyle w:val="12"/>
        <w:tblW w:w="8309" w:type="dxa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2"/>
        <w:gridCol w:w="2747"/>
        <w:gridCol w:w="1478"/>
        <w:gridCol w:w="19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4" w:hRule="atLeast"/>
        </w:trPr>
        <w:tc>
          <w:tcPr>
            <w:tcW w:w="2112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  <w:t>授课人/团队</w:t>
            </w:r>
          </w:p>
        </w:tc>
        <w:tc>
          <w:tcPr>
            <w:tcW w:w="6197" w:type="dxa"/>
            <w:gridSpan w:val="3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12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747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1972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12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6197" w:type="dxa"/>
            <w:gridSpan w:val="3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12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  <w:t>联系人及电话</w:t>
            </w:r>
          </w:p>
        </w:tc>
        <w:tc>
          <w:tcPr>
            <w:tcW w:w="2747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  <w:t>电子邮件</w:t>
            </w:r>
          </w:p>
        </w:tc>
        <w:tc>
          <w:tcPr>
            <w:tcW w:w="1972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12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  <w:t>课程分类</w:t>
            </w:r>
          </w:p>
        </w:tc>
        <w:tc>
          <w:tcPr>
            <w:tcW w:w="6197" w:type="dxa"/>
            <w:gridSpan w:val="3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112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  <w:t>课程名称</w:t>
            </w:r>
          </w:p>
        </w:tc>
        <w:tc>
          <w:tcPr>
            <w:tcW w:w="6197" w:type="dxa"/>
            <w:gridSpan w:val="3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2112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  <w:t>授课人/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  <w:t>团队简介</w:t>
            </w:r>
          </w:p>
        </w:tc>
        <w:tc>
          <w:tcPr>
            <w:tcW w:w="6197" w:type="dxa"/>
            <w:gridSpan w:val="3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112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  <w:t>课程目标</w:t>
            </w:r>
          </w:p>
        </w:tc>
        <w:tc>
          <w:tcPr>
            <w:tcW w:w="6197" w:type="dxa"/>
            <w:gridSpan w:val="3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2112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  <w:t>课程建设及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  <w:t>应用情况</w:t>
            </w:r>
            <w:bookmarkStart w:id="0" w:name="_GoBack"/>
            <w:bookmarkEnd w:id="0"/>
          </w:p>
        </w:tc>
        <w:tc>
          <w:tcPr>
            <w:tcW w:w="6197" w:type="dxa"/>
            <w:gridSpan w:val="3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2112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  <w:t>课程特色与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  <w:t>创新实践</w:t>
            </w:r>
          </w:p>
        </w:tc>
        <w:tc>
          <w:tcPr>
            <w:tcW w:w="6197" w:type="dxa"/>
            <w:gridSpan w:val="3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184" w:line="219" w:lineRule="auto"/>
        <w:ind w:left="150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814" w:right="1531" w:bottom="1984" w:left="1531" w:header="851" w:footer="1417" w:gutter="0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85E5916B-D569-41F3-A212-97D0E02C787E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44F5C3C-0627-494E-B850-1A438D3164D4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76E24E2-4F5D-4F9E-8EB5-42F9CBE45CB8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D8F6179-7FB1-4A66-AB9C-8068865AC80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 w:eastAsia="宋体" w:cs="宋体"/>
        <w:sz w:val="23"/>
        <w:szCs w:val="23"/>
      </w:rPr>
    </w:pPr>
    <w:r>
      <w:rPr>
        <w:sz w:val="23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方正楷体_GBK" w:hAnsi="方正楷体_GBK" w:eastAsia="方正楷体_GBK" w:cs="方正楷体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方正楷体_GBK" w:hAnsi="方正楷体_GBK" w:eastAsia="方正楷体_GBK" w:cs="方正楷体_GBK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方正楷体_GBK" w:hAnsi="方正楷体_GBK" w:eastAsia="方正楷体_GBK" w:cs="方正楷体_GBK"/>
                        <w:sz w:val="32"/>
                        <w:szCs w:val="32"/>
                      </w:rPr>
                    </w:pPr>
                    <w:r>
                      <w:rPr>
                        <w:rFonts w:hint="eastAsia" w:ascii="方正楷体_GBK" w:hAnsi="方正楷体_GBK" w:eastAsia="方正楷体_GBK" w:cs="方正楷体_GBK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方正楷体_GBK" w:hAnsi="方正楷体_GBK" w:eastAsia="方正楷体_GBK" w:cs="方正楷体_GBK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jN2MzZjgyNWJjZDM1MzliODUxY2QyZjI4ZjFhN2UifQ=="/>
  </w:docVars>
  <w:rsids>
    <w:rsidRoot w:val="5AA45E18"/>
    <w:rsid w:val="000475AF"/>
    <w:rsid w:val="000D5CA9"/>
    <w:rsid w:val="00127D38"/>
    <w:rsid w:val="00141C84"/>
    <w:rsid w:val="001654C5"/>
    <w:rsid w:val="001C6DC6"/>
    <w:rsid w:val="001D0832"/>
    <w:rsid w:val="00252996"/>
    <w:rsid w:val="00264A99"/>
    <w:rsid w:val="00296E54"/>
    <w:rsid w:val="002B0594"/>
    <w:rsid w:val="002C21EE"/>
    <w:rsid w:val="00325004"/>
    <w:rsid w:val="003E2B40"/>
    <w:rsid w:val="003E331E"/>
    <w:rsid w:val="00475826"/>
    <w:rsid w:val="004B1AF3"/>
    <w:rsid w:val="004E6D39"/>
    <w:rsid w:val="00523079"/>
    <w:rsid w:val="00713E55"/>
    <w:rsid w:val="007553B5"/>
    <w:rsid w:val="007B497C"/>
    <w:rsid w:val="007F3D10"/>
    <w:rsid w:val="00853F51"/>
    <w:rsid w:val="008823E4"/>
    <w:rsid w:val="00926A83"/>
    <w:rsid w:val="009C70CD"/>
    <w:rsid w:val="009E1F93"/>
    <w:rsid w:val="00A45DC1"/>
    <w:rsid w:val="00A940A8"/>
    <w:rsid w:val="00B33529"/>
    <w:rsid w:val="00B94BA5"/>
    <w:rsid w:val="00BF3160"/>
    <w:rsid w:val="00C50406"/>
    <w:rsid w:val="00C93E2E"/>
    <w:rsid w:val="00CB277B"/>
    <w:rsid w:val="00CC4758"/>
    <w:rsid w:val="00CF7E9F"/>
    <w:rsid w:val="00DA2B97"/>
    <w:rsid w:val="00DA4EB6"/>
    <w:rsid w:val="00EA6B9A"/>
    <w:rsid w:val="00EE6818"/>
    <w:rsid w:val="00F12247"/>
    <w:rsid w:val="00F212D7"/>
    <w:rsid w:val="00FC5051"/>
    <w:rsid w:val="00FC7630"/>
    <w:rsid w:val="00FD41B8"/>
    <w:rsid w:val="00FF2FB2"/>
    <w:rsid w:val="01CF32DE"/>
    <w:rsid w:val="04877EA0"/>
    <w:rsid w:val="06581CBA"/>
    <w:rsid w:val="0EFE4DCC"/>
    <w:rsid w:val="0FB57FB7"/>
    <w:rsid w:val="14CE0D84"/>
    <w:rsid w:val="151903E7"/>
    <w:rsid w:val="18404D31"/>
    <w:rsid w:val="18587418"/>
    <w:rsid w:val="1A356C04"/>
    <w:rsid w:val="1C5716E8"/>
    <w:rsid w:val="1D297C66"/>
    <w:rsid w:val="1E3D218B"/>
    <w:rsid w:val="1F1B770B"/>
    <w:rsid w:val="20437DCF"/>
    <w:rsid w:val="213934C6"/>
    <w:rsid w:val="231B4F44"/>
    <w:rsid w:val="23561E96"/>
    <w:rsid w:val="25A4045A"/>
    <w:rsid w:val="25A97241"/>
    <w:rsid w:val="26165203"/>
    <w:rsid w:val="26CE4ADB"/>
    <w:rsid w:val="27AB2E99"/>
    <w:rsid w:val="28D82FA3"/>
    <w:rsid w:val="29A94639"/>
    <w:rsid w:val="2B023E0B"/>
    <w:rsid w:val="2B791500"/>
    <w:rsid w:val="307153DD"/>
    <w:rsid w:val="31EA3699"/>
    <w:rsid w:val="32574CD0"/>
    <w:rsid w:val="32D3412D"/>
    <w:rsid w:val="32F56799"/>
    <w:rsid w:val="34FA0097"/>
    <w:rsid w:val="35D00112"/>
    <w:rsid w:val="36FF03C7"/>
    <w:rsid w:val="38DB71B1"/>
    <w:rsid w:val="3A3503C5"/>
    <w:rsid w:val="3B70073D"/>
    <w:rsid w:val="3CEA5AD8"/>
    <w:rsid w:val="3EB52CC5"/>
    <w:rsid w:val="3F2F3423"/>
    <w:rsid w:val="3FEC6B6A"/>
    <w:rsid w:val="42947D94"/>
    <w:rsid w:val="4489749C"/>
    <w:rsid w:val="461C6770"/>
    <w:rsid w:val="49E40C3A"/>
    <w:rsid w:val="4DB52E12"/>
    <w:rsid w:val="50BF22DF"/>
    <w:rsid w:val="51181B78"/>
    <w:rsid w:val="530B5AEA"/>
    <w:rsid w:val="55637D93"/>
    <w:rsid w:val="578A6C00"/>
    <w:rsid w:val="589233DD"/>
    <w:rsid w:val="5A6E3136"/>
    <w:rsid w:val="5AA45E18"/>
    <w:rsid w:val="5D604CAC"/>
    <w:rsid w:val="62726C0F"/>
    <w:rsid w:val="675D5D49"/>
    <w:rsid w:val="6825544B"/>
    <w:rsid w:val="6A33527F"/>
    <w:rsid w:val="6BD11C59"/>
    <w:rsid w:val="6ECD36D2"/>
    <w:rsid w:val="73320420"/>
    <w:rsid w:val="75233737"/>
    <w:rsid w:val="77A47413"/>
    <w:rsid w:val="79D0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333333"/>
      <w:u w:val="none"/>
    </w:rPr>
  </w:style>
  <w:style w:type="paragraph" w:customStyle="1" w:styleId="10">
    <w:name w:val="Body text|1"/>
    <w:basedOn w:val="1"/>
    <w:qFormat/>
    <w:uiPriority w:val="0"/>
    <w:pPr>
      <w:spacing w:line="43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1">
    <w:name w:val="Body text|3"/>
    <w:basedOn w:val="1"/>
    <w:qFormat/>
    <w:uiPriority w:val="0"/>
    <w:pPr>
      <w:spacing w:line="629" w:lineRule="exact"/>
      <w:ind w:firstLine="640"/>
    </w:pPr>
    <w:rPr>
      <w:sz w:val="32"/>
      <w:szCs w:val="32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批注框文本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11</Lines>
  <Paragraphs>3</Paragraphs>
  <TotalTime>0</TotalTime>
  <ScaleCrop>false</ScaleCrop>
  <LinksUpToDate>false</LinksUpToDate>
  <CharactersWithSpaces>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2023-10-17T02:58:00Z</dcterms:created>
  <dc:creator>王琰</dc:creator>
  <cp:lastModifiedBy>UNOCI</cp:lastModifiedBy>
  <cp:lastPrinted>2023-10-17T02:57:00Z</cp:lastPrinted>
  <dcterms:modified xsi:type="dcterms:W3CDTF">2023-10-20T08:32:18Z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470CA04D84FD40ABAED38878F2634A25_13</vt:lpwstr>
  </property>
</Properties>
</file>